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7B95" w14:textId="793344CB" w:rsidR="00B062AC" w:rsidRPr="0027156F" w:rsidRDefault="00CB5A14">
      <w:pPr>
        <w:rPr>
          <w:b/>
          <w:sz w:val="32"/>
          <w:u w:val="single"/>
          <w:lang w:val="en-US"/>
        </w:rPr>
      </w:pPr>
      <w:r w:rsidRPr="00CB5A14">
        <w:rPr>
          <w:b/>
          <w:sz w:val="32"/>
          <w:u w:val="single"/>
          <w:lang w:val="en-US"/>
        </w:rPr>
        <w:t xml:space="preserve">Line ball </w:t>
      </w:r>
    </w:p>
    <w:p w14:paraId="5788F95D" w14:textId="77777777" w:rsidR="00B062AC" w:rsidRPr="00CB5A14" w:rsidRDefault="00B062AC">
      <w:pPr>
        <w:rPr>
          <w:b/>
          <w:lang w:val="en-US"/>
        </w:rPr>
      </w:pPr>
      <w:r>
        <w:rPr>
          <w:b/>
          <w:lang w:val="en-US"/>
        </w:rPr>
        <w:t>This is a chance for girls at your school who maybe are in the B/C teams fo</w:t>
      </w:r>
      <w:r w:rsidR="00D12ABA">
        <w:rPr>
          <w:b/>
          <w:lang w:val="en-US"/>
        </w:rPr>
        <w:t>r</w:t>
      </w:r>
      <w:r>
        <w:rPr>
          <w:b/>
          <w:lang w:val="en-US"/>
        </w:rPr>
        <w:t xml:space="preserve"> netball to have a go at something slightly different. </w:t>
      </w:r>
    </w:p>
    <w:p w14:paraId="3CD356C0" w14:textId="77777777" w:rsidR="00CB5A14" w:rsidRDefault="00CB5A14">
      <w:pPr>
        <w:rPr>
          <w:lang w:val="en-US"/>
        </w:rPr>
      </w:pPr>
    </w:p>
    <w:p w14:paraId="12B3E828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7 a side</w:t>
      </w:r>
    </w:p>
    <w:p w14:paraId="1ADE094C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Time will depend on teams entered</w:t>
      </w:r>
    </w:p>
    <w:p w14:paraId="53175604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Aim – get your whole team on the Line</w:t>
      </w:r>
    </w:p>
    <w:p w14:paraId="414BB424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Person who passes the ball to catcher on the line will join the person on the line.</w:t>
      </w:r>
    </w:p>
    <w:p w14:paraId="104A9702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Nobody</w:t>
      </w:r>
      <w:r w:rsidR="00D12ABA">
        <w:rPr>
          <w:lang w:val="en-US"/>
        </w:rPr>
        <w:t xml:space="preserve"> is</w:t>
      </w:r>
      <w:r>
        <w:rPr>
          <w:lang w:val="en-US"/>
        </w:rPr>
        <w:t xml:space="preserve"> allowed in the D’s</w:t>
      </w:r>
      <w:r w:rsidR="00D12ABA">
        <w:rPr>
          <w:lang w:val="en-US"/>
        </w:rPr>
        <w:t>. If they do – penalty pass.</w:t>
      </w:r>
    </w:p>
    <w:p w14:paraId="188FD79C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Netball rules apply – passing/no movement of fee when ball in hand/1m away when marking the ball</w:t>
      </w:r>
    </w:p>
    <w:p w14:paraId="614F31C5" w14:textId="77777777" w:rsidR="00CB5A14" w:rsidRDefault="00CB5A14" w:rsidP="00CB5A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are down to the last person they will throw the ball from the 3</w:t>
      </w:r>
      <w:r w:rsidRPr="00CB5A14">
        <w:rPr>
          <w:vertAlign w:val="superscript"/>
          <w:lang w:val="en-US"/>
        </w:rPr>
        <w:t>rd</w:t>
      </w:r>
      <w:r>
        <w:rPr>
          <w:lang w:val="en-US"/>
        </w:rPr>
        <w:t xml:space="preserve"> line furthest from baseline, if it is caught they win, if not</w:t>
      </w:r>
      <w:r w:rsidR="00D12ABA">
        <w:rPr>
          <w:lang w:val="en-US"/>
        </w:rPr>
        <w:t>,</w:t>
      </w:r>
      <w:r>
        <w:rPr>
          <w:lang w:val="en-US"/>
        </w:rPr>
        <w:t xml:space="preserve"> that is their go and they move closer next time. </w:t>
      </w:r>
    </w:p>
    <w:p w14:paraId="363531F3" w14:textId="77777777" w:rsidR="00D12ABA" w:rsidRDefault="00D12ABA" w:rsidP="00D12ABA">
      <w:pPr>
        <w:rPr>
          <w:lang w:val="en-US"/>
        </w:rPr>
      </w:pPr>
    </w:p>
    <w:p w14:paraId="31CA19E2" w14:textId="77777777" w:rsidR="00D12ABA" w:rsidRDefault="00D12ABA" w:rsidP="00D12ABA">
      <w:pPr>
        <w:rPr>
          <w:lang w:val="en-US"/>
        </w:rPr>
      </w:pPr>
    </w:p>
    <w:p w14:paraId="3219A8E9" w14:textId="77777777" w:rsidR="00D12ABA" w:rsidRPr="0027156F" w:rsidRDefault="00D12ABA" w:rsidP="0027156F">
      <w:pPr>
        <w:rPr>
          <w:lang w:val="en-US"/>
        </w:rPr>
      </w:pPr>
      <w:bookmarkStart w:id="0" w:name="_GoBack"/>
      <w:bookmarkEnd w:id="0"/>
    </w:p>
    <w:sectPr w:rsidR="00D12ABA" w:rsidRPr="0027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7726"/>
    <w:multiLevelType w:val="hybridMultilevel"/>
    <w:tmpl w:val="6980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14"/>
    <w:rsid w:val="0027156F"/>
    <w:rsid w:val="00662C1B"/>
    <w:rsid w:val="0094608A"/>
    <w:rsid w:val="00B062AC"/>
    <w:rsid w:val="00C02C25"/>
    <w:rsid w:val="00CB5A14"/>
    <w:rsid w:val="00D12ABA"/>
    <w:rsid w:val="00EA7967"/>
    <w:rsid w:val="00F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E63F"/>
  <w15:chartTrackingRefBased/>
  <w15:docId w15:val="{8946AF86-07DF-42D0-AF0C-826702B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16CFE3E7-13E4-43F1-B4AE-1C8281EF7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076D3-966D-432E-8664-4F2BD450E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F75D3-1C5D-4D1B-967C-D483EA2E0B5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0169e3d1-5295-413f-9625-6d15398d456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890d84e-0e96-4230-ab75-8e748788915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NKlays</dc:creator>
  <cp:keywords/>
  <dc:description/>
  <cp:lastModifiedBy>E.Toone</cp:lastModifiedBy>
  <cp:revision>3</cp:revision>
  <dcterms:created xsi:type="dcterms:W3CDTF">2022-12-13T10:49:00Z</dcterms:created>
  <dcterms:modified xsi:type="dcterms:W3CDTF">2022-12-13T10:50:00Z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